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827A" w14:textId="71B55914" w:rsidR="00EE5E6E" w:rsidRPr="003D4880" w:rsidRDefault="0025745E" w:rsidP="00440416">
      <w:pPr>
        <w:jc w:val="left"/>
        <w:rPr>
          <w:snapToGrid w:val="0"/>
        </w:rPr>
      </w:pPr>
      <w:r w:rsidRPr="003D4880">
        <w:rPr>
          <w:rFonts w:hint="eastAsia"/>
          <w:snapToGrid w:val="0"/>
        </w:rPr>
        <w:t>第</w:t>
      </w:r>
      <w:r w:rsidR="00440416" w:rsidRPr="003D4880">
        <w:rPr>
          <w:rFonts w:hint="eastAsia"/>
          <w:snapToGrid w:val="0"/>
        </w:rPr>
        <w:t>８号の２</w:t>
      </w:r>
      <w:r w:rsidRPr="003D4880">
        <w:rPr>
          <w:rFonts w:hint="eastAsia"/>
          <w:snapToGrid w:val="0"/>
        </w:rPr>
        <w:t>様式</w:t>
      </w:r>
      <w:r w:rsidR="00440416" w:rsidRPr="003D4880">
        <w:rPr>
          <w:rFonts w:hint="eastAsia"/>
          <w:snapToGrid w:val="0"/>
        </w:rPr>
        <w:t>（</w:t>
      </w:r>
      <w:r w:rsidRPr="003D4880">
        <w:rPr>
          <w:rFonts w:hint="eastAsia"/>
          <w:snapToGrid w:val="0"/>
        </w:rPr>
        <w:t>第</w:t>
      </w:r>
      <w:r w:rsidR="00440416" w:rsidRPr="003D4880">
        <w:rPr>
          <w:rFonts w:hint="eastAsia"/>
          <w:snapToGrid w:val="0"/>
        </w:rPr>
        <w:t>９条の２</w:t>
      </w:r>
      <w:r w:rsidRPr="003D4880">
        <w:rPr>
          <w:rFonts w:hint="eastAsia"/>
          <w:snapToGrid w:val="0"/>
        </w:rPr>
        <w:t>関係</w:t>
      </w:r>
      <w:r w:rsidR="00440416" w:rsidRPr="003D4880">
        <w:rPr>
          <w:rFonts w:hint="eastAsia"/>
          <w:snapToGrid w:val="0"/>
        </w:rPr>
        <w:t>）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68"/>
        <w:gridCol w:w="1275"/>
        <w:gridCol w:w="426"/>
        <w:gridCol w:w="2126"/>
        <w:gridCol w:w="643"/>
        <w:gridCol w:w="840"/>
        <w:gridCol w:w="76"/>
        <w:gridCol w:w="425"/>
        <w:gridCol w:w="2815"/>
        <w:gridCol w:w="16"/>
        <w:gridCol w:w="10"/>
      </w:tblGrid>
      <w:tr w:rsidR="00440416" w:rsidRPr="003D4880" w14:paraId="27AE3A1F" w14:textId="77777777" w:rsidTr="000046B6">
        <w:trPr>
          <w:gridAfter w:val="1"/>
          <w:wAfter w:w="10" w:type="dxa"/>
          <w:cantSplit/>
          <w:trHeight w:hRule="exact" w:val="9030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6381" w14:textId="3BDBA347" w:rsidR="00EE5E6E" w:rsidRPr="003D4880" w:rsidRDefault="000440FF" w:rsidP="001538E6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E5E6E" w:rsidRPr="003D4880">
              <w:rPr>
                <w:rFonts w:hint="eastAsia"/>
                <w:snapToGrid w:val="0"/>
              </w:rPr>
              <w:t xml:space="preserve">年　　月　　日　</w:t>
            </w:r>
          </w:p>
          <w:p w14:paraId="789415E4" w14:textId="2442C53F" w:rsidR="00EE5E6E" w:rsidRPr="003D4880" w:rsidRDefault="00E664B1" w:rsidP="00004BF5">
            <w:pPr>
              <w:ind w:right="100" w:firstLineChars="50" w:firstLine="105"/>
              <w:rPr>
                <w:rFonts w:cs="Times New Roman"/>
                <w:snapToGrid w:val="0"/>
              </w:rPr>
            </w:pPr>
            <w:r w:rsidRPr="00004BF5">
              <w:rPr>
                <w:rFonts w:hint="eastAsia"/>
                <w:snapToGrid w:val="0"/>
                <w:color w:val="000000" w:themeColor="text1"/>
              </w:rPr>
              <w:t>世田谷</w:t>
            </w:r>
            <w:r w:rsidR="000440FF" w:rsidRPr="00004BF5">
              <w:rPr>
                <w:rFonts w:hint="eastAsia"/>
                <w:snapToGrid w:val="0"/>
                <w:color w:val="000000" w:themeColor="text1"/>
              </w:rPr>
              <w:t>保健所</w:t>
            </w:r>
            <w:r w:rsidR="00EE5E6E" w:rsidRPr="00004BF5">
              <w:rPr>
                <w:rFonts w:hint="eastAsia"/>
                <w:snapToGrid w:val="0"/>
                <w:color w:val="000000" w:themeColor="text1"/>
              </w:rPr>
              <w:t>長</w:t>
            </w:r>
            <w:r w:rsidR="00440416" w:rsidRPr="003D4880">
              <w:rPr>
                <w:rFonts w:hint="eastAsia"/>
                <w:snapToGrid w:val="0"/>
              </w:rPr>
              <w:t xml:space="preserve">　　</w:t>
            </w:r>
            <w:r w:rsidR="00776711" w:rsidRPr="003D4880">
              <w:rPr>
                <w:rFonts w:hint="eastAsia"/>
                <w:snapToGrid w:val="0"/>
              </w:rPr>
              <w:t>あて</w:t>
            </w:r>
          </w:p>
          <w:p w14:paraId="6418B759" w14:textId="77777777" w:rsidR="00EE5E6E" w:rsidRPr="003D4880" w:rsidRDefault="00EE5E6E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39FF5D34" w14:textId="77777777" w:rsidR="00EE5E6E" w:rsidRPr="003D4880" w:rsidRDefault="00EE5E6E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14A769B0" w14:textId="77777777" w:rsidR="00637CA8" w:rsidRPr="003D4880" w:rsidRDefault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758E3796" w14:textId="77777777" w:rsidR="00EE5E6E" w:rsidRPr="003D4880" w:rsidRDefault="00EE5E6E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snapToGrid w:val="0"/>
              </w:rPr>
              <w:fldChar w:fldCharType="begin"/>
            </w:r>
            <w:r w:rsidRPr="003D4880">
              <w:rPr>
                <w:snapToGrid w:val="0"/>
              </w:rPr>
              <w:instrText xml:space="preserve"> eq \o\ad(</w:instrText>
            </w:r>
            <w:r w:rsidRPr="003D4880">
              <w:rPr>
                <w:rFonts w:hint="eastAsia"/>
                <w:snapToGrid w:val="0"/>
              </w:rPr>
              <w:instrText>病院又は診療所（薬局）の所在地</w:instrText>
            </w:r>
            <w:r w:rsidRPr="003D4880">
              <w:rPr>
                <w:snapToGrid w:val="0"/>
              </w:rPr>
              <w:instrText>,</w:instrText>
            </w:r>
            <w:r w:rsidRPr="003D4880"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 w:rsidRPr="003D4880">
              <w:rPr>
                <w:snapToGrid w:val="0"/>
              </w:rPr>
              <w:instrText>)</w:instrText>
            </w:r>
            <w:r w:rsidRPr="003D4880">
              <w:rPr>
                <w:snapToGrid w:val="0"/>
              </w:rPr>
              <w:fldChar w:fldCharType="end"/>
            </w:r>
            <w:r w:rsidRPr="003D4880">
              <w:rPr>
                <w:rFonts w:hint="eastAsia"/>
                <w:snapToGrid w:val="0"/>
                <w:vanish/>
              </w:rPr>
              <w:t>病院又は診療所（薬局）の所在地</w:t>
            </w:r>
            <w:r w:rsidRPr="003D4880">
              <w:rPr>
                <w:rFonts w:hint="eastAsia"/>
                <w:snapToGrid w:val="0"/>
              </w:rPr>
              <w:t xml:space="preserve">　</w:t>
            </w:r>
          </w:p>
          <w:p w14:paraId="6BF76D9A" w14:textId="77777777" w:rsidR="00EE5E6E" w:rsidRDefault="00637CA8" w:rsidP="00440416">
            <w:pPr>
              <w:ind w:right="-599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  <w:r w:rsidR="002C5BA5" w:rsidRPr="003D4880">
              <w:rPr>
                <w:rFonts w:cs="Times New Roman"/>
                <w:snapToGrid w:val="0"/>
              </w:rPr>
              <w:t xml:space="preserve"> </w:t>
            </w:r>
          </w:p>
          <w:p w14:paraId="5CFA9C91" w14:textId="77777777" w:rsidR="000961EB" w:rsidRPr="003D4880" w:rsidRDefault="000961EB" w:rsidP="00440416">
            <w:pPr>
              <w:ind w:right="-599"/>
              <w:rPr>
                <w:rFonts w:cs="Times New Roman"/>
                <w:snapToGrid w:val="0"/>
              </w:rPr>
            </w:pPr>
          </w:p>
          <w:p w14:paraId="0E348D62" w14:textId="77777777" w:rsidR="00EE5E6E" w:rsidRPr="003D4880" w:rsidRDefault="00EE5E6E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snapToGrid w:val="0"/>
              </w:rPr>
              <w:fldChar w:fldCharType="begin"/>
            </w:r>
            <w:r w:rsidRPr="003D4880">
              <w:rPr>
                <w:snapToGrid w:val="0"/>
              </w:rPr>
              <w:instrText xml:space="preserve"> eq \o\ad(</w:instrText>
            </w:r>
            <w:r w:rsidRPr="003D4880">
              <w:rPr>
                <w:rFonts w:hint="eastAsia"/>
                <w:snapToGrid w:val="0"/>
              </w:rPr>
              <w:instrText>病院又は診療所（薬局）の名称</w:instrText>
            </w:r>
            <w:r w:rsidRPr="003D4880">
              <w:rPr>
                <w:snapToGrid w:val="0"/>
              </w:rPr>
              <w:instrText>,</w:instrText>
            </w:r>
            <w:r w:rsidRPr="003D4880"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 w:rsidRPr="003D4880">
              <w:rPr>
                <w:snapToGrid w:val="0"/>
              </w:rPr>
              <w:instrText>)</w:instrText>
            </w:r>
            <w:r w:rsidRPr="003D4880">
              <w:rPr>
                <w:snapToGrid w:val="0"/>
              </w:rPr>
              <w:fldChar w:fldCharType="end"/>
            </w:r>
            <w:r w:rsidRPr="003D4880">
              <w:rPr>
                <w:rFonts w:hint="eastAsia"/>
                <w:snapToGrid w:val="0"/>
                <w:vanish/>
              </w:rPr>
              <w:t>病院又は診療所（薬局）の名称</w:t>
            </w:r>
          </w:p>
          <w:p w14:paraId="0442467D" w14:textId="77777777" w:rsidR="000961EB" w:rsidRDefault="000961EB" w:rsidP="00440416">
            <w:pPr>
              <w:ind w:left="100" w:right="100"/>
              <w:rPr>
                <w:rFonts w:cs="Times New Roman"/>
                <w:snapToGrid w:val="0"/>
              </w:rPr>
            </w:pPr>
          </w:p>
          <w:p w14:paraId="11209364" w14:textId="15554B9B" w:rsidR="00637CA8" w:rsidRPr="003D4880" w:rsidRDefault="00637CA8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29C30BF1" w14:textId="77777777" w:rsidR="00EE5E6E" w:rsidRPr="003D4880" w:rsidRDefault="001538E6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病院又は診療所（薬局）の開設者住所（法人の場合は、法人の住所）</w:t>
            </w:r>
            <w:r w:rsidR="00EE5E6E" w:rsidRPr="003D4880">
              <w:rPr>
                <w:rFonts w:hint="eastAsia"/>
                <w:snapToGrid w:val="0"/>
                <w:vanish/>
              </w:rPr>
              <w:t>病院又は診療所（薬局）の開設者住所（法人の場合は、法人の住所）</w:t>
            </w:r>
          </w:p>
          <w:p w14:paraId="2028FC31" w14:textId="77777777" w:rsidR="000961EB" w:rsidRDefault="000961EB" w:rsidP="00440416">
            <w:pPr>
              <w:ind w:left="100" w:right="100"/>
              <w:rPr>
                <w:rFonts w:cs="Times New Roman"/>
                <w:snapToGrid w:val="0"/>
              </w:rPr>
            </w:pPr>
          </w:p>
          <w:p w14:paraId="3AADE143" w14:textId="7D96E054" w:rsidR="00EE5E6E" w:rsidRPr="003D4880" w:rsidRDefault="00637CA8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3BA79078" w14:textId="77777777" w:rsidR="001538E6" w:rsidRPr="003D4880" w:rsidRDefault="00EE5E6E" w:rsidP="00440416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  <w:vanish/>
              </w:rPr>
              <w:t>病院又は診療所（薬局）の開設者氏名（法人の場合は、法人の名称）</w:t>
            </w:r>
            <w:r w:rsidR="001538E6" w:rsidRPr="003D4880">
              <w:rPr>
                <w:rFonts w:hint="eastAsia"/>
                <w:snapToGrid w:val="0"/>
              </w:rPr>
              <w:t>病院又は診療所（薬局）の開設者氏名（法人の場合は、法人の名称）</w:t>
            </w:r>
            <w:r w:rsidR="001538E6" w:rsidRPr="003D4880">
              <w:rPr>
                <w:rFonts w:hint="eastAsia"/>
                <w:snapToGrid w:val="0"/>
                <w:vanish/>
              </w:rPr>
              <w:t>病院又は診療所（薬局）の開設者住所（法人の場合は、法人の住所）</w:t>
            </w:r>
          </w:p>
          <w:p w14:paraId="71804D5C" w14:textId="77777777" w:rsidR="000961EB" w:rsidRDefault="000961EB" w:rsidP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33E72CEE" w14:textId="77777777" w:rsidR="000961EB" w:rsidRDefault="000961EB" w:rsidP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  <w:p w14:paraId="265E3039" w14:textId="6224ABFE" w:rsidR="00EE5E6E" w:rsidRPr="003D4880" w:rsidRDefault="00637CA8" w:rsidP="00637CA8">
            <w:pPr>
              <w:ind w:left="100" w:right="100"/>
              <w:jc w:val="left"/>
              <w:rPr>
                <w:rFonts w:cs="Times New Roman"/>
                <w:snapToGrid w:val="0"/>
              </w:rPr>
            </w:pPr>
            <w:r w:rsidRPr="003D4880">
              <w:rPr>
                <w:rFonts w:cs="Times New Roman" w:hint="eastAsia"/>
                <w:snapToGrid w:val="0"/>
              </w:rPr>
              <w:t xml:space="preserve">　　　　　　　　　　　　　　　　　　　　　　　　　　　　　　　　　　　　</w:t>
            </w:r>
          </w:p>
          <w:p w14:paraId="1E6681F8" w14:textId="77777777" w:rsidR="00440416" w:rsidRPr="003D4880" w:rsidRDefault="00440416" w:rsidP="00440416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結核指定医療機関指定申請書</w:t>
            </w:r>
          </w:p>
          <w:p w14:paraId="066CD261" w14:textId="77777777" w:rsidR="00EE5E6E" w:rsidRPr="003D4880" w:rsidRDefault="00EE5E6E" w:rsidP="00637CA8">
            <w:pPr>
              <w:ind w:right="100"/>
              <w:rPr>
                <w:rFonts w:cs="Times New Roman"/>
                <w:snapToGrid w:val="0"/>
              </w:rPr>
            </w:pPr>
          </w:p>
          <w:p w14:paraId="17CF7449" w14:textId="77777777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</w:p>
          <w:p w14:paraId="0CACCBF8" w14:textId="32882A61" w:rsidR="00EE5E6E" w:rsidRPr="003D4880" w:rsidRDefault="00C32FA2" w:rsidP="00046013">
            <w:pPr>
              <w:spacing w:line="420" w:lineRule="exact"/>
              <w:ind w:left="100" w:right="100" w:firstLineChars="100" w:firstLine="211"/>
              <w:jc w:val="left"/>
              <w:rPr>
                <w:rFonts w:cs="Times New Roman"/>
                <w:snapToGrid w:val="0"/>
                <w:kern w:val="0"/>
              </w:rPr>
            </w:pPr>
            <w:r w:rsidRPr="003D4880">
              <w:rPr>
                <w:rFonts w:hint="eastAsia"/>
                <w:snapToGrid w:val="0"/>
                <w:kern w:val="0"/>
              </w:rPr>
              <w:t>感染症の予防及び感染症の患者に対する医療に関する法律（以下「感染症法」という。）第３８条第２項の規定による医療機関として指定されたいので</w:t>
            </w:r>
            <w:r w:rsidR="00046013" w:rsidRPr="003D4880">
              <w:rPr>
                <w:rFonts w:hint="eastAsia"/>
                <w:snapToGrid w:val="0"/>
                <w:kern w:val="0"/>
              </w:rPr>
              <w:t>下記のとおり</w:t>
            </w:r>
            <w:r w:rsidRPr="003D4880">
              <w:rPr>
                <w:rFonts w:hint="eastAsia"/>
                <w:snapToGrid w:val="0"/>
                <w:kern w:val="0"/>
              </w:rPr>
              <w:t>申請します。</w:t>
            </w:r>
          </w:p>
          <w:p w14:paraId="5C19AC74" w14:textId="28589533" w:rsidR="00EE5E6E" w:rsidRPr="003D4880" w:rsidRDefault="00C32FA2">
            <w:pPr>
              <w:spacing w:line="420" w:lineRule="exact"/>
              <w:ind w:left="100" w:right="100"/>
              <w:rPr>
                <w:rFonts w:cs="Times New Roman"/>
                <w:snapToGrid w:val="0"/>
                <w:kern w:val="0"/>
              </w:rPr>
            </w:pPr>
            <w:r w:rsidRPr="003D4880">
              <w:rPr>
                <w:rFonts w:hint="eastAsia"/>
                <w:snapToGrid w:val="0"/>
                <w:kern w:val="0"/>
              </w:rPr>
              <w:t xml:space="preserve">　なお、指定の上は感染症法第３８条第９項の規定による区長の指導及び感染症法第４１条の規定による診療報酬の定めるところに従い、感染症法による医療を担当するため、感染症法の規定による一切の事項を守ります。</w:t>
            </w:r>
          </w:p>
          <w:p w14:paraId="0BC5F655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  <w:p w14:paraId="4487C570" w14:textId="77777777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記</w:t>
            </w:r>
          </w:p>
        </w:tc>
      </w:tr>
      <w:tr w:rsidR="000961EB" w:rsidRPr="003D4880" w14:paraId="0D0481B7" w14:textId="77777777" w:rsidTr="000046B6">
        <w:trPr>
          <w:cantSplit/>
          <w:trHeight w:hRule="exact" w:val="84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61F88855" w14:textId="77777777" w:rsidR="000961EB" w:rsidRPr="003D4880" w:rsidRDefault="000961EB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795" w:type="dxa"/>
            <w:gridSpan w:val="4"/>
            <w:vAlign w:val="center"/>
          </w:tcPr>
          <w:p w14:paraId="16931340" w14:textId="77777777" w:rsidR="000961EB" w:rsidRPr="003D4880" w:rsidRDefault="000961EB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担当医師名又は管理薬剤師名</w:t>
            </w:r>
          </w:p>
        </w:tc>
        <w:tc>
          <w:tcPr>
            <w:tcW w:w="4799" w:type="dxa"/>
            <w:gridSpan w:val="5"/>
            <w:vAlign w:val="center"/>
          </w:tcPr>
          <w:p w14:paraId="3761CCC1" w14:textId="77777777" w:rsidR="000961EB" w:rsidRPr="003D4880" w:rsidRDefault="000961EB" w:rsidP="000961EB">
            <w:pPr>
              <w:ind w:left="100" w:right="10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F8CE06" w14:textId="77777777" w:rsidR="000961EB" w:rsidRPr="003D4880" w:rsidRDefault="000961EB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3D4880" w14:paraId="43EF30DB" w14:textId="77777777" w:rsidTr="000046B6">
        <w:trPr>
          <w:cantSplit/>
          <w:trHeight w:hRule="exact" w:val="84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00F1128A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3B60EF6E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病院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275" w:type="dxa"/>
            <w:vAlign w:val="center"/>
          </w:tcPr>
          <w:p w14:paraId="10CE2AC1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診察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科目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04ADA3F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2A37C3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2D28058A" w14:textId="77777777" w:rsidR="000046B6" w:rsidRDefault="00EE5E6E">
            <w:pPr>
              <w:ind w:left="100" w:right="100"/>
              <w:rPr>
                <w:snapToGrid w:val="0"/>
              </w:rPr>
            </w:pPr>
            <w:r w:rsidRPr="003D4880">
              <w:rPr>
                <w:rFonts w:hint="eastAsia"/>
                <w:snapToGrid w:val="0"/>
              </w:rPr>
              <w:t>エックス線</w:t>
            </w:r>
          </w:p>
          <w:p w14:paraId="34E09E26" w14:textId="3E64694A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利用医療機関</w:t>
            </w:r>
          </w:p>
        </w:tc>
        <w:tc>
          <w:tcPr>
            <w:tcW w:w="425" w:type="dxa"/>
            <w:vAlign w:val="center"/>
          </w:tcPr>
          <w:p w14:paraId="281FE7AE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名称</w:t>
            </w:r>
          </w:p>
        </w:tc>
        <w:tc>
          <w:tcPr>
            <w:tcW w:w="2815" w:type="dxa"/>
            <w:vAlign w:val="center"/>
          </w:tcPr>
          <w:p w14:paraId="6B07C9D0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D614F8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3D4880" w14:paraId="31C34D11" w14:textId="77777777" w:rsidTr="000046B6">
        <w:trPr>
          <w:cantSplit/>
          <w:trHeight w:hRule="exact" w:val="63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4A321554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68" w:type="dxa"/>
            <w:vMerge/>
            <w:vAlign w:val="center"/>
          </w:tcPr>
          <w:p w14:paraId="7E69143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038DCD1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エックス線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設備</w:t>
            </w:r>
          </w:p>
        </w:tc>
        <w:tc>
          <w:tcPr>
            <w:tcW w:w="426" w:type="dxa"/>
            <w:vAlign w:val="center"/>
          </w:tcPr>
          <w:p w14:paraId="407C142B" w14:textId="77777777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有</w:t>
            </w:r>
          </w:p>
        </w:tc>
        <w:tc>
          <w:tcPr>
            <w:tcW w:w="2126" w:type="dxa"/>
          </w:tcPr>
          <w:p w14:paraId="731E9214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（直接・ポータブル・断層）</w:t>
            </w:r>
          </w:p>
        </w:tc>
        <w:tc>
          <w:tcPr>
            <w:tcW w:w="1559" w:type="dxa"/>
            <w:gridSpan w:val="3"/>
            <w:vMerge/>
            <w:vAlign w:val="center"/>
          </w:tcPr>
          <w:p w14:paraId="76D70F02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367C8C6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815" w:type="dxa"/>
            <w:tcBorders>
              <w:bottom w:val="nil"/>
            </w:tcBorders>
            <w:vAlign w:val="center"/>
          </w:tcPr>
          <w:p w14:paraId="2F8E0FF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806A3B5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3D4880" w14:paraId="5E3B2C24" w14:textId="77777777" w:rsidTr="000046B6">
        <w:trPr>
          <w:cantSplit/>
          <w:trHeight w:hRule="exact" w:val="63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2C7057D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68" w:type="dxa"/>
            <w:vMerge/>
            <w:vAlign w:val="center"/>
          </w:tcPr>
          <w:p w14:paraId="6CE5FA8A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  <w:vMerge/>
            <w:vAlign w:val="center"/>
          </w:tcPr>
          <w:p w14:paraId="4DC9658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4248234A" w14:textId="77777777" w:rsidR="00EE5E6E" w:rsidRPr="003D4880" w:rsidRDefault="00EE5E6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無</w:t>
            </w:r>
          </w:p>
        </w:tc>
        <w:tc>
          <w:tcPr>
            <w:tcW w:w="2126" w:type="dxa"/>
            <w:vAlign w:val="center"/>
          </w:tcPr>
          <w:p w14:paraId="647E9969" w14:textId="77777777" w:rsidR="00EE5E6E" w:rsidRPr="003D4880" w:rsidRDefault="00EE5E6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>（エックス線利用</w:t>
            </w:r>
            <w:r w:rsidRPr="003D4880">
              <w:rPr>
                <w:rFonts w:cs="Times New Roman"/>
                <w:snapToGrid w:val="0"/>
              </w:rPr>
              <w:br/>
            </w:r>
            <w:r w:rsidRPr="003D4880">
              <w:rPr>
                <w:rFonts w:hint="eastAsia"/>
                <w:snapToGrid w:val="0"/>
              </w:rPr>
              <w:t>医療機関欄に記入）</w:t>
            </w:r>
          </w:p>
        </w:tc>
        <w:tc>
          <w:tcPr>
            <w:tcW w:w="1559" w:type="dxa"/>
            <w:gridSpan w:val="3"/>
            <w:vMerge/>
            <w:vAlign w:val="center"/>
          </w:tcPr>
          <w:p w14:paraId="67D02E94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5" w:type="dxa"/>
            <w:vMerge/>
            <w:vAlign w:val="center"/>
          </w:tcPr>
          <w:p w14:paraId="3897D103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815" w:type="dxa"/>
            <w:tcBorders>
              <w:top w:val="nil"/>
            </w:tcBorders>
            <w:vAlign w:val="center"/>
          </w:tcPr>
          <w:p w14:paraId="333A337C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D5FC41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440416" w:rsidRPr="00440416" w14:paraId="63418334" w14:textId="77777777" w:rsidTr="000046B6">
        <w:trPr>
          <w:cantSplit/>
          <w:trHeight w:hRule="exact" w:val="840"/>
        </w:trPr>
        <w:tc>
          <w:tcPr>
            <w:tcW w:w="25" w:type="dxa"/>
            <w:tcBorders>
              <w:top w:val="nil"/>
              <w:left w:val="nil"/>
              <w:bottom w:val="nil"/>
            </w:tcBorders>
            <w:vAlign w:val="center"/>
          </w:tcPr>
          <w:p w14:paraId="1F195BD0" w14:textId="77777777" w:rsidR="00EE5E6E" w:rsidRPr="003D4880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9594" w:type="dxa"/>
            <w:gridSpan w:val="9"/>
            <w:vAlign w:val="center"/>
          </w:tcPr>
          <w:p w14:paraId="2AE40245" w14:textId="77777777" w:rsidR="00EE5E6E" w:rsidRPr="00440416" w:rsidRDefault="00EE5E6E">
            <w:pPr>
              <w:ind w:left="520" w:right="100" w:hanging="420"/>
              <w:rPr>
                <w:rFonts w:cs="Times New Roman"/>
                <w:snapToGrid w:val="0"/>
              </w:rPr>
            </w:pPr>
            <w:r w:rsidRPr="003D4880">
              <w:rPr>
                <w:rFonts w:hint="eastAsia"/>
                <w:snapToGrid w:val="0"/>
              </w:rPr>
              <w:t xml:space="preserve">　　医療法第７条・第８条・医薬品、医療機器等の品質、有効性及び安全性の確保等に関する法律第４条（許可・届出・登録）済・未</w:t>
            </w:r>
          </w:p>
        </w:tc>
        <w:tc>
          <w:tcPr>
            <w:tcW w:w="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837E464" w14:textId="77777777" w:rsidR="00EE5E6E" w:rsidRPr="00440416" w:rsidRDefault="00EE5E6E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EE5E6E" w:rsidRPr="00E664B1" w14:paraId="0C88ABB6" w14:textId="77777777" w:rsidTr="000046B6">
        <w:trPr>
          <w:trHeight w:hRule="exact" w:val="210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488A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vAlign w:val="center"/>
          </w:tcPr>
          <w:p w14:paraId="0D12D07F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25D53D01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09210EE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7EA02B76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vAlign w:val="center"/>
          </w:tcPr>
          <w:p w14:paraId="61B04620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14:paraId="427F3389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331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4E8D68E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  <w:tc>
          <w:tcPr>
            <w:tcW w:w="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B984" w14:textId="77777777" w:rsidR="00EE5E6E" w:rsidRPr="00E664B1" w:rsidRDefault="00EE5E6E">
            <w:pPr>
              <w:ind w:left="100" w:right="100"/>
              <w:rPr>
                <w:rFonts w:cs="Times New Roman"/>
                <w:snapToGrid w:val="0"/>
                <w:color w:val="FF0000"/>
                <w:u w:val="single"/>
              </w:rPr>
            </w:pPr>
          </w:p>
        </w:tc>
      </w:tr>
    </w:tbl>
    <w:p w14:paraId="3C263A21" w14:textId="7BD96EEC" w:rsidR="00E664B1" w:rsidRPr="00E664B1" w:rsidRDefault="00E664B1" w:rsidP="00E664B1">
      <w:pPr>
        <w:rPr>
          <w:snapToGrid w:val="0"/>
          <w:color w:val="FF0000"/>
          <w:u w:val="single"/>
        </w:rPr>
      </w:pPr>
    </w:p>
    <w:sectPr w:rsidR="00E664B1" w:rsidRPr="00E664B1" w:rsidSect="000440FF">
      <w:type w:val="continuous"/>
      <w:pgSz w:w="11906" w:h="16838" w:code="9"/>
      <w:pgMar w:top="851" w:right="1134" w:bottom="851" w:left="1134" w:header="301" w:footer="992" w:gutter="0"/>
      <w:cols w:space="425"/>
      <w:titlePg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1B79" w14:textId="77777777" w:rsidR="004C4B5E" w:rsidRDefault="004C4B5E">
      <w:r>
        <w:separator/>
      </w:r>
    </w:p>
  </w:endnote>
  <w:endnote w:type="continuationSeparator" w:id="0">
    <w:p w14:paraId="24364544" w14:textId="77777777" w:rsidR="004C4B5E" w:rsidRDefault="004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8E0E" w14:textId="77777777" w:rsidR="004C4B5E" w:rsidRDefault="004C4B5E">
      <w:r>
        <w:separator/>
      </w:r>
    </w:p>
  </w:footnote>
  <w:footnote w:type="continuationSeparator" w:id="0">
    <w:p w14:paraId="209B33D4" w14:textId="77777777" w:rsidR="004C4B5E" w:rsidRDefault="004C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ocumentProtection w:edit="readOnly" w:enforcement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2808"/>
    <w:rsid w:val="000046B6"/>
    <w:rsid w:val="00004BF5"/>
    <w:rsid w:val="000440FF"/>
    <w:rsid w:val="00046013"/>
    <w:rsid w:val="0009238E"/>
    <w:rsid w:val="000961EB"/>
    <w:rsid w:val="000B170D"/>
    <w:rsid w:val="0010456B"/>
    <w:rsid w:val="001538E6"/>
    <w:rsid w:val="00163A43"/>
    <w:rsid w:val="00172808"/>
    <w:rsid w:val="0025745E"/>
    <w:rsid w:val="00270802"/>
    <w:rsid w:val="0029783D"/>
    <w:rsid w:val="002C5BA5"/>
    <w:rsid w:val="002D2BB8"/>
    <w:rsid w:val="00362A35"/>
    <w:rsid w:val="003A17BA"/>
    <w:rsid w:val="003D4880"/>
    <w:rsid w:val="00440416"/>
    <w:rsid w:val="0044075C"/>
    <w:rsid w:val="00490F07"/>
    <w:rsid w:val="004C4B5E"/>
    <w:rsid w:val="004D4059"/>
    <w:rsid w:val="00531A66"/>
    <w:rsid w:val="005A2615"/>
    <w:rsid w:val="00637CA8"/>
    <w:rsid w:val="006728D8"/>
    <w:rsid w:val="006C056C"/>
    <w:rsid w:val="00704E36"/>
    <w:rsid w:val="00707D24"/>
    <w:rsid w:val="0075147A"/>
    <w:rsid w:val="007576C7"/>
    <w:rsid w:val="00764EF5"/>
    <w:rsid w:val="00776711"/>
    <w:rsid w:val="0081247A"/>
    <w:rsid w:val="0089404D"/>
    <w:rsid w:val="00995E35"/>
    <w:rsid w:val="00995F4B"/>
    <w:rsid w:val="00A3070B"/>
    <w:rsid w:val="00A42F53"/>
    <w:rsid w:val="00A9740D"/>
    <w:rsid w:val="00A97BF3"/>
    <w:rsid w:val="00AB613A"/>
    <w:rsid w:val="00AB67A0"/>
    <w:rsid w:val="00C32FA2"/>
    <w:rsid w:val="00C9089F"/>
    <w:rsid w:val="00D30B27"/>
    <w:rsid w:val="00D51936"/>
    <w:rsid w:val="00D81382"/>
    <w:rsid w:val="00DB3494"/>
    <w:rsid w:val="00E33F6F"/>
    <w:rsid w:val="00E438B2"/>
    <w:rsid w:val="00E664B1"/>
    <w:rsid w:val="00EB1D84"/>
    <w:rsid w:val="00EB6D05"/>
    <w:rsid w:val="00EE5E6E"/>
    <w:rsid w:val="00E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90CC1C"/>
  <w14:defaultImageDpi w14:val="0"/>
  <w15:docId w15:val="{0382E686-FCA3-47EE-B1E9-9966D786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E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C9089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089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9089F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08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089F"/>
    <w:rPr>
      <w:rFonts w:ascii="ＭＳ 明朝" w:eastAsia="ＭＳ 明朝" w:hAnsi="Century" w:cs="ＭＳ 明朝"/>
      <w:b/>
      <w:bCs/>
    </w:rPr>
  </w:style>
  <w:style w:type="paragraph" w:styleId="ad">
    <w:name w:val="Revision"/>
    <w:hidden/>
    <w:uiPriority w:val="99"/>
    <w:semiHidden/>
    <w:rsid w:val="00995F4B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第18号の２様式</vt:lpstr>
    </vt:vector>
  </TitlesOfParts>
  <Company>商品システム開発部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第18号の２様式</dc:title>
  <dc:subject> </dc:subject>
  <dc:creator>第一法規株式会社</dc:creator>
  <cp:keywords> </cp:keywords>
  <dc:description> </dc:description>
  <cp:lastModifiedBy>小野　泰貴</cp:lastModifiedBy>
  <cp:revision>29</cp:revision>
  <cp:lastPrinted>2012-05-17T04:11:00Z</cp:lastPrinted>
  <dcterms:created xsi:type="dcterms:W3CDTF">2025-03-02T05:06:00Z</dcterms:created>
  <dcterms:modified xsi:type="dcterms:W3CDTF">2025-10-15T00:53:00Z</dcterms:modified>
</cp:coreProperties>
</file>