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CEB3" w14:textId="23D7AAF1" w:rsidR="00B80FFD" w:rsidRDefault="00660C90">
      <w:r>
        <w:rPr>
          <w:rFonts w:hint="eastAsia"/>
        </w:rPr>
        <w:t>ひきこもりをみんなで考えよう！</w:t>
      </w:r>
    </w:p>
    <w:p w14:paraId="6EB758ED" w14:textId="54477407" w:rsidR="00660C90" w:rsidRDefault="00660C90">
      <w:r>
        <w:rPr>
          <w:rFonts w:hint="eastAsia"/>
        </w:rPr>
        <w:t>～誰もが共に生きられる地域社会へ～</w:t>
      </w:r>
    </w:p>
    <w:p w14:paraId="788B7D73" w14:textId="6639E169" w:rsidR="00660C90" w:rsidRDefault="00660C90">
      <w:r>
        <w:rPr>
          <w:rFonts w:hint="eastAsia"/>
        </w:rPr>
        <w:t>2026年2月14日土曜日</w:t>
      </w:r>
    </w:p>
    <w:p w14:paraId="10723D06" w14:textId="7E701FE5" w:rsidR="00660C90" w:rsidRDefault="00660C90">
      <w:r>
        <w:rPr>
          <w:rFonts w:hint="eastAsia"/>
        </w:rPr>
        <w:t>13：00-1600</w:t>
      </w:r>
    </w:p>
    <w:p w14:paraId="2D1E70F5" w14:textId="7BCC9E58" w:rsidR="00660C90" w:rsidRDefault="00660C90">
      <w:r>
        <w:rPr>
          <w:rFonts w:hint="eastAsia"/>
        </w:rPr>
        <w:t>会場：烏山区民会館ホール</w:t>
      </w:r>
    </w:p>
    <w:p w14:paraId="7E833674" w14:textId="0DE507E2" w:rsidR="00660C90" w:rsidRDefault="00660C90">
      <w:r>
        <w:rPr>
          <w:rFonts w:hint="eastAsia"/>
        </w:rPr>
        <w:t>（世田谷区南烏山6-2-19）京王線千歳烏山駅徒歩１分</w:t>
      </w:r>
    </w:p>
    <w:p w14:paraId="1FE6FC08" w14:textId="3F45E3B7" w:rsidR="00660C90" w:rsidRDefault="00660C90">
      <w:r>
        <w:rPr>
          <w:rFonts w:hint="eastAsia"/>
        </w:rPr>
        <w:t>誰もが個人として尊重され、「共に生きる」社会をつくるには何が必要でしょうか。本セミナーでは、ひきこもりの捉え方や支援の在り方について、様々な立場の登壇者が語り合います。</w:t>
      </w:r>
    </w:p>
    <w:p w14:paraId="181EA122" w14:textId="6A10CEF5" w:rsidR="00660C90" w:rsidRDefault="00660C90">
      <w:r>
        <w:rPr>
          <w:rFonts w:hint="eastAsia"/>
        </w:rPr>
        <w:t>１基調講演「ひきこもりを生きる」</w:t>
      </w:r>
    </w:p>
    <w:p w14:paraId="3C4B964F" w14:textId="66019604" w:rsidR="00660C90" w:rsidRDefault="00660C90">
      <w:r>
        <w:rPr>
          <w:rFonts w:hint="eastAsia"/>
        </w:rPr>
        <w:t>・長谷川俊雄　氏</w:t>
      </w:r>
    </w:p>
    <w:p w14:paraId="1C06908A" w14:textId="4612F28D" w:rsidR="00660C90" w:rsidRDefault="00660C90">
      <w:r>
        <w:rPr>
          <w:rFonts w:hint="eastAsia"/>
        </w:rPr>
        <w:t>白梅学園大学　名誉教授</w:t>
      </w:r>
    </w:p>
    <w:p w14:paraId="0F5BFDB2" w14:textId="4E5C3299" w:rsidR="00660C90" w:rsidRDefault="00660C90">
      <w:r>
        <w:t>S</w:t>
      </w:r>
      <w:r>
        <w:rPr>
          <w:rFonts w:hint="eastAsia"/>
        </w:rPr>
        <w:t>ocial work lab MIRAI 代表</w:t>
      </w:r>
    </w:p>
    <w:p w14:paraId="2EB3CE39" w14:textId="01D7AFE7" w:rsidR="00660C90" w:rsidRDefault="00660C90">
      <w:r>
        <w:rPr>
          <w:rFonts w:hint="eastAsia"/>
        </w:rPr>
        <w:t>NPO法人つながる会　代表理事</w:t>
      </w:r>
    </w:p>
    <w:p w14:paraId="3E5145B9" w14:textId="18FEBE44" w:rsidR="00660C90" w:rsidRDefault="00660C90">
      <w:r>
        <w:rPr>
          <w:rFonts w:hint="eastAsia"/>
        </w:rPr>
        <w:t>２パネルディスカッション「ひきこもりをみんなで考えよう！」</w:t>
      </w:r>
    </w:p>
    <w:p w14:paraId="5017CF42" w14:textId="250C7B83" w:rsidR="00660C90" w:rsidRDefault="00660C90">
      <w:r>
        <w:rPr>
          <w:rFonts w:hint="eastAsia"/>
        </w:rPr>
        <w:t>・池上正樹　氏</w:t>
      </w:r>
    </w:p>
    <w:p w14:paraId="5549EEDF" w14:textId="7B650D17" w:rsidR="00660C90" w:rsidRDefault="00660C90">
      <w:r>
        <w:rPr>
          <w:rFonts w:hint="eastAsia"/>
        </w:rPr>
        <w:t>（一般社団法人SHIP　ひきこもりと共生社会を考えるネットワーク　代表理事）</w:t>
      </w:r>
    </w:p>
    <w:p w14:paraId="12E64874" w14:textId="05DC5F5A" w:rsidR="00660C90" w:rsidRDefault="00660C90">
      <w:r>
        <w:rPr>
          <w:rFonts w:hint="eastAsia"/>
        </w:rPr>
        <w:t>・中村さく　氏（世田谷はなみずきの会　代表）</w:t>
      </w:r>
    </w:p>
    <w:p w14:paraId="03761572" w14:textId="0707C02C" w:rsidR="00660C90" w:rsidRDefault="00660C90">
      <w:r>
        <w:rPr>
          <w:rFonts w:hint="eastAsia"/>
        </w:rPr>
        <w:t>・保坂展人　氏</w:t>
      </w:r>
      <w:r w:rsidR="0088297D">
        <w:rPr>
          <w:rFonts w:hint="eastAsia"/>
        </w:rPr>
        <w:t>（世田谷区長）</w:t>
      </w:r>
    </w:p>
    <w:p w14:paraId="4C3AFDFD" w14:textId="4478B25A" w:rsidR="0088297D" w:rsidRDefault="0088297D">
      <w:r>
        <w:rPr>
          <w:rFonts w:hint="eastAsia"/>
        </w:rPr>
        <w:t>・田邉仁重　氏（ぷらっとホーム世田谷　センター長・世田谷ひきこもり相談窓口「リンク」運営）</w:t>
      </w:r>
    </w:p>
    <w:p w14:paraId="0B44FB2F" w14:textId="3E24FBE7" w:rsidR="0088297D" w:rsidRDefault="0088297D">
      <w:r>
        <w:rPr>
          <w:rFonts w:hint="eastAsia"/>
        </w:rPr>
        <w:t>申し込み方法</w:t>
      </w:r>
    </w:p>
    <w:p w14:paraId="63FA1731" w14:textId="500CF910" w:rsidR="0088297D" w:rsidRDefault="0088297D">
      <w:r>
        <w:rPr>
          <w:rFonts w:hint="eastAsia"/>
        </w:rPr>
        <w:t>Googleフォーム</w:t>
      </w:r>
    </w:p>
    <w:p w14:paraId="601B9AF7" w14:textId="5E1D1E78" w:rsidR="00B5523C" w:rsidRDefault="00B5523C">
      <w:hyperlink r:id="rId4" w:history="1">
        <w:r w:rsidRPr="00B90A03">
          <w:rPr>
            <w:rStyle w:val="ac"/>
          </w:rPr>
          <w:t>https://docs.google.com/forms/d/e/1FAIpQLSdQb79eFfOJxD7sFnN4Ro--rlcv2hpMExF9DUVwwXJ9p1W</w:t>
        </w:r>
        <w:r w:rsidRPr="00B90A03">
          <w:rPr>
            <w:rStyle w:val="ac"/>
          </w:rPr>
          <w:t>w</w:t>
        </w:r>
        <w:r w:rsidRPr="00B90A03">
          <w:rPr>
            <w:rStyle w:val="ac"/>
          </w:rPr>
          <w:t>vA/viewform</w:t>
        </w:r>
      </w:hyperlink>
    </w:p>
    <w:p w14:paraId="6BB19270" w14:textId="22BB09DE" w:rsidR="0088297D" w:rsidRDefault="0088297D">
      <w:r>
        <w:rPr>
          <w:rFonts w:hint="eastAsia"/>
        </w:rPr>
        <w:t>事前に人数を把握するためにお申し込みをお願いしておりますが、当日参加も可能です。（定員：380名）※お申し込みの際にお預かりした個人情報は、本セミナー運営以外の目的には使用いたしません。</w:t>
      </w:r>
    </w:p>
    <w:p w14:paraId="62B15CA7" w14:textId="62FCDBAF" w:rsidR="0088297D" w:rsidRDefault="0088297D">
      <w:r>
        <w:rPr>
          <w:rFonts w:hint="eastAsia"/>
        </w:rPr>
        <w:t>お問合せ　電話：03－5431－5355/ぷらっとホーム世田谷</w:t>
      </w:r>
    </w:p>
    <w:p w14:paraId="3A7CCA26" w14:textId="42628E6F" w:rsidR="0088297D" w:rsidRDefault="0088297D">
      <w:r>
        <w:rPr>
          <w:rFonts w:hint="eastAsia"/>
        </w:rPr>
        <w:t>主催：世田谷はなみずきの会/社会福祉法人　世田谷区社会福祉協議会</w:t>
      </w:r>
    </w:p>
    <w:p w14:paraId="27941C03" w14:textId="4C6C436C" w:rsidR="0088297D" w:rsidRDefault="0088297D">
      <w:r>
        <w:rPr>
          <w:rFonts w:hint="eastAsia"/>
        </w:rPr>
        <w:t>所管：世田谷区保健福祉政策部生活福祉課</w:t>
      </w:r>
    </w:p>
    <w:p w14:paraId="31D0AEE6" w14:textId="77777777" w:rsidR="0088297D" w:rsidRDefault="0088297D"/>
    <w:p w14:paraId="00A0FF5E" w14:textId="2E90F32C" w:rsidR="0088297D" w:rsidRDefault="0088297D">
      <w:r>
        <w:rPr>
          <w:rFonts w:hint="eastAsia"/>
        </w:rPr>
        <w:t>・長谷川　俊雄　氏</w:t>
      </w:r>
    </w:p>
    <w:p w14:paraId="34550708" w14:textId="5154CBE7" w:rsidR="0088297D" w:rsidRDefault="0088297D">
      <w:r>
        <w:rPr>
          <w:rFonts w:hint="eastAsia"/>
        </w:rPr>
        <w:t>白梅学園大学名誉教授/社会福祉士・精神保健福祉士</w:t>
      </w:r>
    </w:p>
    <w:p w14:paraId="73870AFF" w14:textId="3A6E0300" w:rsidR="0088297D" w:rsidRDefault="0088297D">
      <w:r>
        <w:rPr>
          <w:rFonts w:hint="eastAsia"/>
        </w:rPr>
        <w:t>社会福祉士として現場経験を重ね、福祉臨床・家族支援・精神保健福祉の研究に従事。</w:t>
      </w:r>
    </w:p>
    <w:p w14:paraId="29975CF5" w14:textId="6CF2A799" w:rsidR="0088297D" w:rsidRDefault="0088297D">
      <w:r>
        <w:rPr>
          <w:rFonts w:hint="eastAsia"/>
        </w:rPr>
        <w:t>厚生労働省「ひきこもり支援</w:t>
      </w:r>
      <w:r w:rsidR="008E4737">
        <w:rPr>
          <w:rFonts w:hint="eastAsia"/>
        </w:rPr>
        <w:t>ハンド</w:t>
      </w:r>
      <w:r>
        <w:rPr>
          <w:rFonts w:hint="eastAsia"/>
        </w:rPr>
        <w:t>ブック」調査研究検討委員会委員長を務めるほか、家族</w:t>
      </w:r>
      <w:r>
        <w:rPr>
          <w:rFonts w:hint="eastAsia"/>
        </w:rPr>
        <w:lastRenderedPageBreak/>
        <w:t>支援や援助職のスーパービジョンにも精力的に取り組む。</w:t>
      </w:r>
    </w:p>
    <w:p w14:paraId="3F5645FA" w14:textId="19E428BA" w:rsidR="0088297D" w:rsidRDefault="0088297D">
      <w:r>
        <w:rPr>
          <w:rFonts w:hint="eastAsia"/>
        </w:rPr>
        <w:t>近年は「social work lab MIRAI」を設立し、ソーシャルワーク研究・家族支援を継続中。</w:t>
      </w:r>
    </w:p>
    <w:p w14:paraId="2059FE38" w14:textId="02DC0049" w:rsidR="0088297D" w:rsidRDefault="0088297D">
      <w:r>
        <w:rPr>
          <w:rFonts w:hint="eastAsia"/>
        </w:rPr>
        <w:t>・池上　正樹　氏</w:t>
      </w:r>
    </w:p>
    <w:p w14:paraId="1FE53D3E" w14:textId="11BA427A" w:rsidR="0088297D" w:rsidRDefault="0088297D">
      <w:r>
        <w:rPr>
          <w:rFonts w:hint="eastAsia"/>
        </w:rPr>
        <w:t>一般社団法人SHIPひきこもりと共生社会を考えるネットワーク　代表理事</w:t>
      </w:r>
    </w:p>
    <w:p w14:paraId="3C35F2CE" w14:textId="6E1F5877" w:rsidR="0088297D" w:rsidRDefault="0088297D">
      <w:r>
        <w:rPr>
          <w:rFonts w:hint="eastAsia"/>
        </w:rPr>
        <w:t>KHJ広報アドバイザー</w:t>
      </w:r>
      <w:r w:rsidR="008E4737">
        <w:rPr>
          <w:rFonts w:hint="eastAsia"/>
        </w:rPr>
        <w:t>/KHJ兄弟姉妹オンライン支部長/ジャーナリスト</w:t>
      </w:r>
    </w:p>
    <w:p w14:paraId="4B7D2D54" w14:textId="79939F88" w:rsidR="008E4737" w:rsidRDefault="008E4737">
      <w:r>
        <w:rPr>
          <w:rFonts w:hint="eastAsia"/>
        </w:rPr>
        <w:t>約30年にわたり「ひきこもり」取材を続け、数千人の本人や家族と関わる。</w:t>
      </w:r>
    </w:p>
    <w:p w14:paraId="7CD2C7F8" w14:textId="763B631B" w:rsidR="008E4737" w:rsidRDefault="008E4737">
      <w:r>
        <w:rPr>
          <w:rFonts w:hint="eastAsia"/>
        </w:rPr>
        <w:t>Yahoo！ニュース「ベストエキスパート2025」グランプリ受賞。</w:t>
      </w:r>
    </w:p>
    <w:p w14:paraId="006E0B0C" w14:textId="15279262" w:rsidR="008E4737" w:rsidRDefault="008E4737">
      <w:r>
        <w:rPr>
          <w:rFonts w:hint="eastAsia"/>
        </w:rPr>
        <w:t>テレビやラジオ出演や監修、著書も多数。</w:t>
      </w:r>
    </w:p>
    <w:p w14:paraId="4795D2A9" w14:textId="2345BBCF" w:rsidR="008E4737" w:rsidRDefault="008E4737">
      <w:r>
        <w:rPr>
          <w:rFonts w:hint="eastAsia"/>
        </w:rPr>
        <w:t>2024年、季刊誌『SHIP!』を創刊し、社会に潜む生きづらさと人権課題を発信している。</w:t>
      </w:r>
    </w:p>
    <w:p w14:paraId="2BE20119" w14:textId="77777777" w:rsidR="008E4737" w:rsidRDefault="008E4737"/>
    <w:p w14:paraId="72F1C7AF" w14:textId="761B769E" w:rsidR="008E4737" w:rsidRDefault="008E4737">
      <w:r>
        <w:rPr>
          <w:rFonts w:hint="eastAsia"/>
        </w:rPr>
        <w:t>・中村　さく　氏</w:t>
      </w:r>
    </w:p>
    <w:p w14:paraId="7376946A" w14:textId="75ACF332" w:rsidR="008E4737" w:rsidRDefault="008E4737">
      <w:r>
        <w:rPr>
          <w:rFonts w:hint="eastAsia"/>
        </w:rPr>
        <w:t>世田谷はなみずきの会　代表</w:t>
      </w:r>
    </w:p>
    <w:p w14:paraId="5B5EB0E5" w14:textId="518B5A3B" w:rsidR="008E4737" w:rsidRDefault="008E4737">
      <w:r>
        <w:rPr>
          <w:rFonts w:hint="eastAsia"/>
        </w:rPr>
        <w:t>同じ悩みをもつ家族が集い、想いを語り合い、支え合う場を運営。</w:t>
      </w:r>
    </w:p>
    <w:p w14:paraId="3AFA24FF" w14:textId="375EAE28" w:rsidR="008E4737" w:rsidRDefault="008E4737">
      <w:r>
        <w:rPr>
          <w:rFonts w:hint="eastAsia"/>
        </w:rPr>
        <w:t>話さなくても、ただそこにいられる居場所を大切にし、家族同士のつながりづくりに取り組んでいる。Ｘ(旧Twitter)：＠</w:t>
      </w:r>
      <w:proofErr w:type="spellStart"/>
      <w:r>
        <w:rPr>
          <w:rFonts w:hint="eastAsia"/>
        </w:rPr>
        <w:t>hanamizukinokai</w:t>
      </w:r>
      <w:proofErr w:type="spellEnd"/>
    </w:p>
    <w:p w14:paraId="6F5CFDD8" w14:textId="77777777" w:rsidR="008E4737" w:rsidRDefault="008E4737"/>
    <w:p w14:paraId="32E6EEDF" w14:textId="136FE454" w:rsidR="008E4737" w:rsidRDefault="008E4737">
      <w:r>
        <w:rPr>
          <w:rFonts w:hint="eastAsia"/>
        </w:rPr>
        <w:t>・保坂　展人　氏</w:t>
      </w:r>
    </w:p>
    <w:p w14:paraId="2CCE3D50" w14:textId="0B85FCE7" w:rsidR="008E4737" w:rsidRDefault="008E4737">
      <w:r>
        <w:rPr>
          <w:rFonts w:hint="eastAsia"/>
        </w:rPr>
        <w:t>世田谷区長(全衆議院議員・ジャーナリスト)</w:t>
      </w:r>
    </w:p>
    <w:p w14:paraId="7EFB418E" w14:textId="06016D72" w:rsidR="008E4737" w:rsidRDefault="008E4737">
      <w:r>
        <w:rPr>
          <w:rFonts w:hint="eastAsia"/>
        </w:rPr>
        <w:t>2011年4月の世田谷区長選挙で初当選。区内で車座集会ほか、区民参加の意見交換の場を次々と持ち、今後20年の「世田谷区基本構想」をまとめる。世田谷区長としての取り組みをまとめた「88万人のコミュニティデザイン」(2014年・ほんの木)「闘う区長」(2012年・集英社新書)「国より先に、やりました「5％改革」で暮らしがよくなる」(2024年・東京新聞出版)ほか著書多数。</w:t>
      </w:r>
    </w:p>
    <w:p w14:paraId="78E37283" w14:textId="77777777" w:rsidR="008E4737" w:rsidRDefault="008E4737"/>
    <w:p w14:paraId="32BE3014" w14:textId="0F905424" w:rsidR="008E4737" w:rsidRDefault="008E4737">
      <w:r>
        <w:rPr>
          <w:rFonts w:hint="eastAsia"/>
        </w:rPr>
        <w:t>Time Schedule</w:t>
      </w:r>
    </w:p>
    <w:p w14:paraId="15DF3FA0" w14:textId="244594A7" w:rsidR="008E4737" w:rsidRDefault="008E4737">
      <w:r>
        <w:rPr>
          <w:rFonts w:hint="eastAsia"/>
        </w:rPr>
        <w:t>13</w:t>
      </w:r>
      <w:r w:rsidR="00993855">
        <w:rPr>
          <w:rFonts w:hint="eastAsia"/>
        </w:rPr>
        <w:t>時</w:t>
      </w:r>
      <w:r>
        <w:rPr>
          <w:rFonts w:hint="eastAsia"/>
        </w:rPr>
        <w:t>30</w:t>
      </w:r>
      <w:r w:rsidR="00993855">
        <w:rPr>
          <w:rFonts w:hint="eastAsia"/>
        </w:rPr>
        <w:t>分</w:t>
      </w:r>
    </w:p>
    <w:p w14:paraId="0F9FDFB5" w14:textId="38AF5CE2" w:rsidR="008E4737" w:rsidRDefault="008E4737">
      <w:r>
        <w:rPr>
          <w:rFonts w:hint="eastAsia"/>
        </w:rPr>
        <w:t>・開会あいさつ</w:t>
      </w:r>
    </w:p>
    <w:p w14:paraId="0598959E" w14:textId="724F4EAF" w:rsidR="008E4737" w:rsidRDefault="008E4737">
      <w:r>
        <w:rPr>
          <w:rFonts w:hint="eastAsia"/>
        </w:rPr>
        <w:t>13</w:t>
      </w:r>
      <w:r w:rsidR="00993855">
        <w:rPr>
          <w:rFonts w:hint="eastAsia"/>
        </w:rPr>
        <w:t>時3</w:t>
      </w:r>
      <w:r>
        <w:rPr>
          <w:rFonts w:hint="eastAsia"/>
        </w:rPr>
        <w:t>5</w:t>
      </w:r>
      <w:r w:rsidR="00993855">
        <w:rPr>
          <w:rFonts w:hint="eastAsia"/>
        </w:rPr>
        <w:t>分</w:t>
      </w:r>
    </w:p>
    <w:p w14:paraId="17E45D70" w14:textId="6934BBF2" w:rsidR="008E4737" w:rsidRDefault="008E4737">
      <w:r>
        <w:rPr>
          <w:rFonts w:hint="eastAsia"/>
        </w:rPr>
        <w:t>・第1部　基調講演「ひきこもりを生きる」</w:t>
      </w:r>
    </w:p>
    <w:p w14:paraId="774DDEFD" w14:textId="1C580C04" w:rsidR="008E4737" w:rsidRDefault="008E4737">
      <w:r>
        <w:rPr>
          <w:rFonts w:hint="eastAsia"/>
        </w:rPr>
        <w:t>14</w:t>
      </w:r>
      <w:r w:rsidR="00993855">
        <w:rPr>
          <w:rFonts w:hint="eastAsia"/>
        </w:rPr>
        <w:t>時2</w:t>
      </w:r>
      <w:r>
        <w:rPr>
          <w:rFonts w:hint="eastAsia"/>
        </w:rPr>
        <w:t>0</w:t>
      </w:r>
      <w:r w:rsidR="00993855">
        <w:rPr>
          <w:rFonts w:hint="eastAsia"/>
        </w:rPr>
        <w:t>分</w:t>
      </w:r>
    </w:p>
    <w:p w14:paraId="60DF1945" w14:textId="30ACB49E" w:rsidR="00993855" w:rsidRDefault="00993855">
      <w:r>
        <w:rPr>
          <w:rFonts w:hint="eastAsia"/>
        </w:rPr>
        <w:t>・休憩</w:t>
      </w:r>
    </w:p>
    <w:p w14:paraId="67EAF471" w14:textId="27971DEB" w:rsidR="00993855" w:rsidRDefault="00993855">
      <w:r>
        <w:rPr>
          <w:rFonts w:hint="eastAsia"/>
        </w:rPr>
        <w:t>14時30分</w:t>
      </w:r>
    </w:p>
    <w:p w14:paraId="65AFEBD7" w14:textId="2C6695DC" w:rsidR="00993855" w:rsidRDefault="00993855">
      <w:r>
        <w:rPr>
          <w:rFonts w:hint="eastAsia"/>
        </w:rPr>
        <w:t>・第2部　パネルディスカッション</w:t>
      </w:r>
    </w:p>
    <w:p w14:paraId="4961B313" w14:textId="00E8CFA6" w:rsidR="00993855" w:rsidRDefault="00993855">
      <w:r>
        <w:rPr>
          <w:rFonts w:hint="eastAsia"/>
        </w:rPr>
        <w:t>テーマ　ひきこもりをみんなで考えよう！</w:t>
      </w:r>
    </w:p>
    <w:p w14:paraId="145A972B" w14:textId="0BD082B7" w:rsidR="00993855" w:rsidRDefault="00993855">
      <w:r>
        <w:rPr>
          <w:rFonts w:hint="eastAsia"/>
        </w:rPr>
        <w:t>質疑応答(予定)</w:t>
      </w:r>
    </w:p>
    <w:p w14:paraId="2003B537" w14:textId="5C3E9855" w:rsidR="00993855" w:rsidRDefault="00993855">
      <w:r>
        <w:rPr>
          <w:rFonts w:hint="eastAsia"/>
        </w:rPr>
        <w:t>16時</w:t>
      </w:r>
    </w:p>
    <w:p w14:paraId="4D7F3EB6" w14:textId="25DE434F" w:rsidR="00993855" w:rsidRDefault="00993855">
      <w:r>
        <w:rPr>
          <w:rFonts w:hint="eastAsia"/>
        </w:rPr>
        <w:lastRenderedPageBreak/>
        <w:t>・閉会</w:t>
      </w:r>
    </w:p>
    <w:p w14:paraId="69677684" w14:textId="77777777" w:rsidR="00993855" w:rsidRDefault="00993855"/>
    <w:p w14:paraId="7DFA4CC2" w14:textId="09A46560" w:rsidR="00993855" w:rsidRDefault="00993855">
      <w:r>
        <w:rPr>
          <w:rFonts w:hint="eastAsia"/>
        </w:rPr>
        <w:t xml:space="preserve">About　</w:t>
      </w:r>
      <w:proofErr w:type="spellStart"/>
      <w:r>
        <w:rPr>
          <w:rFonts w:hint="eastAsia"/>
        </w:rPr>
        <w:t>Hanamizukinokai</w:t>
      </w:r>
      <w:proofErr w:type="spellEnd"/>
    </w:p>
    <w:p w14:paraId="46664785" w14:textId="0368104E" w:rsidR="00993855" w:rsidRDefault="00993855">
      <w:r>
        <w:rPr>
          <w:rFonts w:hint="eastAsia"/>
        </w:rPr>
        <w:t>世田谷はなみずきの会について　主催について知る</w:t>
      </w:r>
    </w:p>
    <w:p w14:paraId="00AC1658" w14:textId="596EAC63" w:rsidR="00993855" w:rsidRDefault="00993855">
      <w:r>
        <w:rPr>
          <w:rFonts w:hint="eastAsia"/>
        </w:rPr>
        <w:t>「どうかかわればいいのかわからない…」</w:t>
      </w:r>
    </w:p>
    <w:p w14:paraId="510CAFE5" w14:textId="63555D5F" w:rsidR="00993855" w:rsidRDefault="00993855">
      <w:pPr>
        <w:rPr>
          <w:rFonts w:hint="eastAsia"/>
        </w:rPr>
      </w:pPr>
      <w:r>
        <w:rPr>
          <w:rFonts w:hint="eastAsia"/>
        </w:rPr>
        <w:t>ひきこもりや生きづらさを抱える家族として、不安や悩みを一人で抱えていませんか。</w:t>
      </w:r>
    </w:p>
    <w:p w14:paraId="4FFED6BE" w14:textId="28AE34DB" w:rsidR="00993855" w:rsidRDefault="00993855">
      <w:r>
        <w:rPr>
          <w:rFonts w:hint="eastAsia"/>
        </w:rPr>
        <w:t>世田谷はなみずきの会は、同じ経験をもつ家族が出会い、話しても、話さなくてもいいそんな、やさしさに包まれた安心の居場所です。</w:t>
      </w:r>
    </w:p>
    <w:p w14:paraId="1AC4734A" w14:textId="6A150DBA" w:rsidR="00993855" w:rsidRDefault="00993855">
      <w:r>
        <w:rPr>
          <w:rFonts w:hint="eastAsia"/>
        </w:rPr>
        <w:t>毎月第2土曜日13時30分から宮坂区民センター中会議室でお待ちしています。</w:t>
      </w:r>
    </w:p>
    <w:p w14:paraId="0D52AE40" w14:textId="268B8ECE" w:rsidR="00993855" w:rsidRDefault="00993855">
      <w:pPr>
        <w:rPr>
          <w:rFonts w:hint="eastAsia"/>
        </w:rPr>
      </w:pPr>
      <w:r>
        <w:rPr>
          <w:rFonts w:hint="eastAsia"/>
        </w:rPr>
        <w:t>連絡先　hanamizuki,setagaya3@gmail.com</w:t>
      </w:r>
    </w:p>
    <w:p w14:paraId="63E0C374" w14:textId="77777777" w:rsidR="00993855" w:rsidRDefault="00993855"/>
    <w:p w14:paraId="4F482057" w14:textId="77777777" w:rsidR="00993855" w:rsidRDefault="00993855"/>
    <w:p w14:paraId="2ABA9B1D" w14:textId="77777777" w:rsidR="00993855" w:rsidRDefault="00993855"/>
    <w:p w14:paraId="70F3117D" w14:textId="77777777" w:rsidR="00993855" w:rsidRPr="008E4737" w:rsidRDefault="00993855">
      <w:pPr>
        <w:rPr>
          <w:rFonts w:hint="eastAsia"/>
        </w:rPr>
      </w:pPr>
    </w:p>
    <w:sectPr w:rsidR="00993855" w:rsidRPr="008E4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90"/>
    <w:rsid w:val="00531619"/>
    <w:rsid w:val="005813BC"/>
    <w:rsid w:val="00660C90"/>
    <w:rsid w:val="006D24D2"/>
    <w:rsid w:val="0088297D"/>
    <w:rsid w:val="008E4737"/>
    <w:rsid w:val="00993855"/>
    <w:rsid w:val="009E3337"/>
    <w:rsid w:val="00B5523C"/>
    <w:rsid w:val="00B8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6BEE9"/>
  <w15:chartTrackingRefBased/>
  <w15:docId w15:val="{FED68D65-C672-4124-8C42-88E87D00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C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C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C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C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C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C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C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C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C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C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C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C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C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C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C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0C9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60C90"/>
  </w:style>
  <w:style w:type="character" w:customStyle="1" w:styleId="ab">
    <w:name w:val="日付 (文字)"/>
    <w:basedOn w:val="a0"/>
    <w:link w:val="aa"/>
    <w:uiPriority w:val="99"/>
    <w:semiHidden/>
    <w:rsid w:val="00660C90"/>
  </w:style>
  <w:style w:type="character" w:styleId="ac">
    <w:name w:val="Hyperlink"/>
    <w:basedOn w:val="a0"/>
    <w:uiPriority w:val="99"/>
    <w:unhideWhenUsed/>
    <w:rsid w:val="00B5523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5523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552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Qb79eFfOJxD7sFnN4Ro--rlcv2hpMExF9DUVwwXJ9p1WwvA/viewfor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洋隼</dc:creator>
  <cp:keywords/>
  <dc:description/>
  <cp:lastModifiedBy>岩﨑　帆峻</cp:lastModifiedBy>
  <cp:revision>2</cp:revision>
  <dcterms:created xsi:type="dcterms:W3CDTF">2025-11-26T04:55:00Z</dcterms:created>
  <dcterms:modified xsi:type="dcterms:W3CDTF">2025-11-26T06:26:00Z</dcterms:modified>
</cp:coreProperties>
</file>